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A85AD" w14:textId="4876A527" w:rsidR="00B3396A" w:rsidRPr="00EF6DAE" w:rsidRDefault="00B3396A" w:rsidP="009912C8">
      <w:pPr>
        <w:pStyle w:val="Bezproreda"/>
        <w:jc w:val="both"/>
        <w:rPr>
          <w:sz w:val="20"/>
          <w:szCs w:val="20"/>
        </w:rPr>
      </w:pPr>
      <w:r w:rsidRPr="00EF6DAE">
        <w:rPr>
          <w:sz w:val="20"/>
          <w:szCs w:val="20"/>
        </w:rPr>
        <w:t>PREDŠKOLSKA USTANOVA ____________________________________</w:t>
      </w:r>
      <w:r w:rsidR="00676518">
        <w:rPr>
          <w:sz w:val="20"/>
          <w:szCs w:val="20"/>
        </w:rPr>
        <w:t xml:space="preserve">                                                    Prilog II.</w:t>
      </w:r>
    </w:p>
    <w:p w14:paraId="36A4DD7B" w14:textId="77777777" w:rsidR="00B3396A" w:rsidRPr="00EF6DAE" w:rsidRDefault="00B3396A" w:rsidP="009912C8">
      <w:pPr>
        <w:pStyle w:val="Bezproreda"/>
        <w:jc w:val="both"/>
        <w:rPr>
          <w:sz w:val="20"/>
          <w:szCs w:val="20"/>
        </w:rPr>
      </w:pPr>
      <w:r w:rsidRPr="00EF6DAE">
        <w:rPr>
          <w:sz w:val="20"/>
          <w:szCs w:val="20"/>
        </w:rPr>
        <w:t>Šibenik, ____________________</w:t>
      </w:r>
    </w:p>
    <w:p w14:paraId="6DD17B44" w14:textId="77777777" w:rsidR="00B3396A" w:rsidRPr="00EF6DAE" w:rsidRDefault="00B3396A" w:rsidP="009912C8">
      <w:pPr>
        <w:pStyle w:val="Bezproreda"/>
        <w:jc w:val="both"/>
        <w:rPr>
          <w:sz w:val="20"/>
          <w:szCs w:val="20"/>
        </w:rPr>
      </w:pPr>
    </w:p>
    <w:p w14:paraId="1872D9C4" w14:textId="77777777" w:rsidR="00B3396A" w:rsidRPr="00EF6DAE" w:rsidRDefault="00B3396A" w:rsidP="009912C8">
      <w:pPr>
        <w:pStyle w:val="Bezproreda"/>
        <w:jc w:val="both"/>
        <w:rPr>
          <w:sz w:val="20"/>
          <w:szCs w:val="20"/>
        </w:rPr>
      </w:pPr>
    </w:p>
    <w:p w14:paraId="6910B9A5" w14:textId="65103091" w:rsidR="00DF3843" w:rsidRPr="00EF6DAE" w:rsidRDefault="00DF3843" w:rsidP="00C040E7">
      <w:pPr>
        <w:pStyle w:val="Bezproreda"/>
        <w:jc w:val="center"/>
        <w:rPr>
          <w:b/>
          <w:bCs/>
          <w:sz w:val="20"/>
          <w:szCs w:val="20"/>
        </w:rPr>
      </w:pPr>
      <w:r w:rsidRPr="00EF6DAE">
        <w:rPr>
          <w:b/>
          <w:bCs/>
          <w:sz w:val="20"/>
          <w:szCs w:val="20"/>
        </w:rPr>
        <w:tab/>
      </w:r>
      <w:r w:rsidRPr="00EF6DAE">
        <w:rPr>
          <w:b/>
          <w:bCs/>
          <w:sz w:val="20"/>
          <w:szCs w:val="20"/>
        </w:rPr>
        <w:tab/>
      </w:r>
      <w:r w:rsidRPr="00EF6DAE">
        <w:rPr>
          <w:b/>
          <w:bCs/>
          <w:sz w:val="20"/>
          <w:szCs w:val="20"/>
        </w:rPr>
        <w:tab/>
      </w:r>
      <w:r w:rsidRPr="00EF6DAE">
        <w:rPr>
          <w:b/>
          <w:bCs/>
          <w:sz w:val="20"/>
          <w:szCs w:val="20"/>
        </w:rPr>
        <w:tab/>
      </w:r>
      <w:r w:rsidRPr="00EF6DAE">
        <w:rPr>
          <w:b/>
          <w:bCs/>
          <w:sz w:val="20"/>
          <w:szCs w:val="20"/>
        </w:rPr>
        <w:tab/>
        <w:t>Grad Šibenik</w:t>
      </w:r>
    </w:p>
    <w:p w14:paraId="369184D5" w14:textId="3C6C49FB" w:rsidR="00DF3843" w:rsidRPr="00EF6DAE" w:rsidRDefault="00DF3843" w:rsidP="00C040E7">
      <w:pPr>
        <w:pStyle w:val="Bezproreda"/>
        <w:jc w:val="center"/>
        <w:rPr>
          <w:i/>
          <w:iCs/>
          <w:sz w:val="20"/>
          <w:szCs w:val="20"/>
        </w:rPr>
      </w:pPr>
      <w:r w:rsidRPr="00EF6DAE">
        <w:rPr>
          <w:b/>
          <w:bCs/>
          <w:sz w:val="20"/>
          <w:szCs w:val="20"/>
        </w:rPr>
        <w:t xml:space="preserve">                                                                                     </w:t>
      </w:r>
      <w:r w:rsidRPr="00EF6DAE">
        <w:rPr>
          <w:i/>
          <w:iCs/>
          <w:sz w:val="20"/>
          <w:szCs w:val="20"/>
        </w:rPr>
        <w:t>Upravni odjel za društvene djelatnosti</w:t>
      </w:r>
    </w:p>
    <w:p w14:paraId="6B4D9BD3" w14:textId="77777777" w:rsidR="00DF3843" w:rsidRPr="00EF6DAE" w:rsidRDefault="00DF3843" w:rsidP="00C040E7">
      <w:pPr>
        <w:pStyle w:val="Bezproreda"/>
        <w:jc w:val="center"/>
        <w:rPr>
          <w:b/>
          <w:bCs/>
          <w:sz w:val="20"/>
          <w:szCs w:val="20"/>
        </w:rPr>
      </w:pPr>
    </w:p>
    <w:p w14:paraId="4629EADD" w14:textId="77777777" w:rsidR="00DF3843" w:rsidRPr="00EF6DAE" w:rsidRDefault="00DF3843" w:rsidP="00C040E7">
      <w:pPr>
        <w:pStyle w:val="Bezproreda"/>
        <w:jc w:val="center"/>
        <w:rPr>
          <w:b/>
          <w:bCs/>
          <w:sz w:val="20"/>
          <w:szCs w:val="20"/>
        </w:rPr>
      </w:pPr>
    </w:p>
    <w:p w14:paraId="0918E3A3" w14:textId="74560EDA" w:rsidR="00B3396A" w:rsidRPr="00EF6DAE" w:rsidRDefault="00B3396A" w:rsidP="00EF6DAE">
      <w:pPr>
        <w:pStyle w:val="Bezproreda"/>
        <w:jc w:val="center"/>
        <w:rPr>
          <w:b/>
          <w:bCs/>
          <w:sz w:val="20"/>
          <w:szCs w:val="20"/>
        </w:rPr>
      </w:pPr>
      <w:r w:rsidRPr="00EF6DAE">
        <w:rPr>
          <w:b/>
          <w:bCs/>
          <w:sz w:val="20"/>
          <w:szCs w:val="20"/>
        </w:rPr>
        <w:t>ZAHTJEV ZA SUFINANCIRANJE</w:t>
      </w:r>
      <w:r w:rsidR="009912C8" w:rsidRPr="00EF6DAE">
        <w:rPr>
          <w:b/>
          <w:bCs/>
          <w:sz w:val="20"/>
          <w:szCs w:val="20"/>
        </w:rPr>
        <w:t xml:space="preserve"> </w:t>
      </w:r>
      <w:r w:rsidR="00C040E7" w:rsidRPr="00EF6DAE">
        <w:rPr>
          <w:b/>
          <w:bCs/>
          <w:sz w:val="20"/>
          <w:szCs w:val="20"/>
        </w:rPr>
        <w:t>DJETETA KOJE POHAĐA PROGRAME DJEČJIH VRTIĆA U VLASNIŠTVU DRUGIH OSNIVAČA NA PODRUČJU GRADA ŠIBENIKA</w:t>
      </w:r>
    </w:p>
    <w:p w14:paraId="1AE196DE" w14:textId="77777777" w:rsidR="00B3396A" w:rsidRPr="00EF6DAE" w:rsidRDefault="00B3396A" w:rsidP="009912C8">
      <w:pPr>
        <w:pStyle w:val="Bezproreda"/>
        <w:jc w:val="both"/>
        <w:rPr>
          <w:sz w:val="20"/>
          <w:szCs w:val="20"/>
        </w:rPr>
      </w:pPr>
      <w:r w:rsidRPr="00EF6DAE">
        <w:rPr>
          <w:sz w:val="20"/>
          <w:szCs w:val="20"/>
        </w:rPr>
        <w:t xml:space="preserve">                                                                  </w:t>
      </w:r>
    </w:p>
    <w:p w14:paraId="5A847FE5" w14:textId="77777777" w:rsidR="00B3396A" w:rsidRPr="00EF6DAE" w:rsidRDefault="00B3396A" w:rsidP="009912C8">
      <w:pPr>
        <w:pStyle w:val="Bezproreda"/>
        <w:jc w:val="both"/>
        <w:rPr>
          <w:sz w:val="20"/>
          <w:szCs w:val="20"/>
        </w:rPr>
      </w:pPr>
      <w:r w:rsidRPr="00EF6DAE">
        <w:rPr>
          <w:sz w:val="20"/>
          <w:szCs w:val="20"/>
        </w:rPr>
        <w:t>Ime i prezime djeteta: ____________________________________</w:t>
      </w:r>
    </w:p>
    <w:p w14:paraId="282B66E9" w14:textId="77777777" w:rsidR="00B3396A" w:rsidRPr="00EF6DAE" w:rsidRDefault="00B3396A" w:rsidP="009912C8">
      <w:pPr>
        <w:pStyle w:val="Bezproreda"/>
        <w:jc w:val="both"/>
        <w:rPr>
          <w:sz w:val="20"/>
          <w:szCs w:val="20"/>
        </w:rPr>
      </w:pPr>
    </w:p>
    <w:p w14:paraId="2417AFA5" w14:textId="77777777" w:rsidR="00B3396A" w:rsidRPr="00EF6DAE" w:rsidRDefault="00B3396A" w:rsidP="009912C8">
      <w:pPr>
        <w:pStyle w:val="Bezproreda"/>
        <w:jc w:val="both"/>
        <w:rPr>
          <w:sz w:val="20"/>
          <w:szCs w:val="20"/>
        </w:rPr>
      </w:pPr>
      <w:r w:rsidRPr="00EF6DAE">
        <w:rPr>
          <w:sz w:val="20"/>
          <w:szCs w:val="20"/>
        </w:rPr>
        <w:t>Datum rođenja:__________________________________________</w:t>
      </w:r>
    </w:p>
    <w:p w14:paraId="6B8C0513" w14:textId="77777777" w:rsidR="00B3396A" w:rsidRPr="00EF6DAE" w:rsidRDefault="00B3396A" w:rsidP="009912C8">
      <w:pPr>
        <w:pStyle w:val="Bezproreda"/>
        <w:jc w:val="both"/>
        <w:rPr>
          <w:sz w:val="20"/>
          <w:szCs w:val="20"/>
        </w:rPr>
      </w:pPr>
      <w:r w:rsidRPr="00EF6DAE">
        <w:rPr>
          <w:sz w:val="20"/>
          <w:szCs w:val="20"/>
        </w:rPr>
        <w:t>OIB: ____________________________________________________</w:t>
      </w:r>
    </w:p>
    <w:p w14:paraId="75AB89BC" w14:textId="46AB026E" w:rsidR="00B3396A" w:rsidRPr="00EF6DAE" w:rsidRDefault="00B3396A" w:rsidP="009912C8">
      <w:pPr>
        <w:pStyle w:val="Bezproreda"/>
        <w:jc w:val="both"/>
        <w:rPr>
          <w:sz w:val="20"/>
          <w:szCs w:val="20"/>
        </w:rPr>
      </w:pPr>
      <w:r w:rsidRPr="00EF6DAE">
        <w:rPr>
          <w:sz w:val="20"/>
          <w:szCs w:val="20"/>
        </w:rPr>
        <w:t>Adresa prebivališta: _____________________________________</w:t>
      </w:r>
      <w:r w:rsidR="00C040E7" w:rsidRPr="00EF6DAE">
        <w:rPr>
          <w:sz w:val="20"/>
          <w:szCs w:val="20"/>
        </w:rPr>
        <w:t>_</w:t>
      </w:r>
    </w:p>
    <w:p w14:paraId="50CFD76C" w14:textId="77777777" w:rsidR="00B3396A" w:rsidRPr="00EF6DAE" w:rsidRDefault="00B3396A" w:rsidP="009912C8">
      <w:pPr>
        <w:pStyle w:val="Bezproreda"/>
        <w:jc w:val="both"/>
        <w:rPr>
          <w:sz w:val="20"/>
          <w:szCs w:val="20"/>
        </w:rPr>
      </w:pPr>
    </w:p>
    <w:p w14:paraId="66F7F4D6" w14:textId="77777777" w:rsidR="00B3396A" w:rsidRPr="00EF6DAE" w:rsidRDefault="00B3396A" w:rsidP="009912C8">
      <w:pPr>
        <w:pStyle w:val="Bezproreda"/>
        <w:jc w:val="both"/>
        <w:rPr>
          <w:sz w:val="20"/>
          <w:szCs w:val="20"/>
        </w:rPr>
      </w:pPr>
    </w:p>
    <w:p w14:paraId="50883A40" w14:textId="7B36235F" w:rsidR="00B3396A" w:rsidRPr="00EF6DAE" w:rsidRDefault="00B3396A" w:rsidP="009912C8">
      <w:pPr>
        <w:pStyle w:val="Bezproreda"/>
        <w:jc w:val="both"/>
        <w:rPr>
          <w:sz w:val="20"/>
          <w:szCs w:val="20"/>
        </w:rPr>
      </w:pPr>
      <w:r w:rsidRPr="00EF6DAE">
        <w:rPr>
          <w:sz w:val="20"/>
          <w:szCs w:val="20"/>
        </w:rPr>
        <w:t>Ime i prezime majke: _____________________________________</w:t>
      </w:r>
    </w:p>
    <w:p w14:paraId="5DF2566D" w14:textId="77777777" w:rsidR="00B3396A" w:rsidRPr="00EF6DAE" w:rsidRDefault="00B3396A" w:rsidP="009912C8">
      <w:pPr>
        <w:pStyle w:val="Bezproreda"/>
        <w:jc w:val="both"/>
        <w:rPr>
          <w:sz w:val="20"/>
          <w:szCs w:val="20"/>
        </w:rPr>
      </w:pPr>
      <w:r w:rsidRPr="00EF6DAE">
        <w:rPr>
          <w:sz w:val="20"/>
          <w:szCs w:val="20"/>
        </w:rPr>
        <w:t>OIB: ____________________________________________________</w:t>
      </w:r>
    </w:p>
    <w:p w14:paraId="1C1FF6A9" w14:textId="20B50346" w:rsidR="00B3396A" w:rsidRPr="00EF6DAE" w:rsidRDefault="00B3396A" w:rsidP="009912C8">
      <w:pPr>
        <w:pStyle w:val="Bezproreda"/>
        <w:jc w:val="both"/>
        <w:rPr>
          <w:sz w:val="20"/>
          <w:szCs w:val="20"/>
        </w:rPr>
      </w:pPr>
      <w:r w:rsidRPr="00EF6DAE">
        <w:rPr>
          <w:sz w:val="20"/>
          <w:szCs w:val="20"/>
        </w:rPr>
        <w:t>Adresa prebivališta: ______________________________________</w:t>
      </w:r>
    </w:p>
    <w:p w14:paraId="34EA83FE" w14:textId="77777777" w:rsidR="00B3396A" w:rsidRPr="00EF6DAE" w:rsidRDefault="00B3396A" w:rsidP="009912C8">
      <w:pPr>
        <w:pStyle w:val="Bezproreda"/>
        <w:jc w:val="both"/>
        <w:rPr>
          <w:sz w:val="20"/>
          <w:szCs w:val="20"/>
        </w:rPr>
      </w:pPr>
    </w:p>
    <w:p w14:paraId="740AAAE6" w14:textId="77777777" w:rsidR="00B3396A" w:rsidRPr="00EF6DAE" w:rsidRDefault="00B3396A" w:rsidP="009912C8">
      <w:pPr>
        <w:pStyle w:val="Bezproreda"/>
        <w:jc w:val="both"/>
        <w:rPr>
          <w:sz w:val="20"/>
          <w:szCs w:val="20"/>
        </w:rPr>
      </w:pPr>
      <w:r w:rsidRPr="00EF6DAE">
        <w:rPr>
          <w:sz w:val="20"/>
          <w:szCs w:val="20"/>
        </w:rPr>
        <w:t>Ime i prezime oca: _______________________________________</w:t>
      </w:r>
    </w:p>
    <w:p w14:paraId="56DCF147" w14:textId="77777777" w:rsidR="00B3396A" w:rsidRPr="00EF6DAE" w:rsidRDefault="00B3396A" w:rsidP="009912C8">
      <w:pPr>
        <w:pStyle w:val="Bezproreda"/>
        <w:jc w:val="both"/>
        <w:rPr>
          <w:sz w:val="20"/>
          <w:szCs w:val="20"/>
        </w:rPr>
      </w:pPr>
      <w:r w:rsidRPr="00EF6DAE">
        <w:rPr>
          <w:sz w:val="20"/>
          <w:szCs w:val="20"/>
        </w:rPr>
        <w:t>OIB: ____________________________________________________</w:t>
      </w:r>
    </w:p>
    <w:p w14:paraId="7206E178" w14:textId="29890802" w:rsidR="00B3396A" w:rsidRPr="00EF6DAE" w:rsidRDefault="00B3396A" w:rsidP="009912C8">
      <w:pPr>
        <w:pStyle w:val="Bezproreda"/>
        <w:jc w:val="both"/>
        <w:rPr>
          <w:sz w:val="20"/>
          <w:szCs w:val="20"/>
        </w:rPr>
      </w:pPr>
      <w:r w:rsidRPr="00EF6DAE">
        <w:rPr>
          <w:sz w:val="20"/>
          <w:szCs w:val="20"/>
        </w:rPr>
        <w:t>Adresa prebivališta: _____________________________________</w:t>
      </w:r>
      <w:r w:rsidR="00C040E7" w:rsidRPr="00EF6DAE">
        <w:rPr>
          <w:sz w:val="20"/>
          <w:szCs w:val="20"/>
        </w:rPr>
        <w:t>_</w:t>
      </w:r>
    </w:p>
    <w:p w14:paraId="75211066" w14:textId="77777777" w:rsidR="00B3396A" w:rsidRPr="00EF6DAE" w:rsidRDefault="00B3396A" w:rsidP="009912C8">
      <w:pPr>
        <w:pStyle w:val="Bezproreda"/>
        <w:jc w:val="both"/>
        <w:rPr>
          <w:sz w:val="20"/>
          <w:szCs w:val="20"/>
        </w:rPr>
      </w:pPr>
    </w:p>
    <w:p w14:paraId="499E003F" w14:textId="77777777" w:rsidR="00B3396A" w:rsidRPr="00EF6DAE" w:rsidRDefault="00B3396A" w:rsidP="009912C8">
      <w:pPr>
        <w:pStyle w:val="Bezproreda"/>
        <w:jc w:val="both"/>
        <w:rPr>
          <w:sz w:val="20"/>
          <w:szCs w:val="20"/>
        </w:rPr>
      </w:pPr>
      <w:r w:rsidRPr="00EF6DAE">
        <w:rPr>
          <w:sz w:val="20"/>
          <w:szCs w:val="20"/>
        </w:rPr>
        <w:t xml:space="preserve">Zaokružiti ako je primjenjivo: </w:t>
      </w:r>
    </w:p>
    <w:p w14:paraId="155E31B0" w14:textId="77777777" w:rsidR="00C040E7" w:rsidRPr="00EF6DAE" w:rsidRDefault="00C040E7" w:rsidP="009912C8">
      <w:pPr>
        <w:pStyle w:val="Bezproreda"/>
        <w:jc w:val="both"/>
        <w:rPr>
          <w:sz w:val="20"/>
          <w:szCs w:val="20"/>
        </w:rPr>
      </w:pPr>
    </w:p>
    <w:p w14:paraId="4D7C5C69" w14:textId="05291D85" w:rsidR="00B3396A" w:rsidRPr="00EF6DAE" w:rsidRDefault="00B3396A" w:rsidP="009912C8">
      <w:pPr>
        <w:pStyle w:val="Bezproreda"/>
        <w:jc w:val="both"/>
        <w:rPr>
          <w:sz w:val="20"/>
          <w:szCs w:val="20"/>
        </w:rPr>
      </w:pPr>
      <w:r w:rsidRPr="00EF6DAE">
        <w:rPr>
          <w:sz w:val="20"/>
          <w:szCs w:val="20"/>
        </w:rPr>
        <w:t>a)</w:t>
      </w:r>
      <w:r w:rsidRPr="00EF6DAE">
        <w:rPr>
          <w:sz w:val="20"/>
          <w:szCs w:val="20"/>
        </w:rPr>
        <w:tab/>
        <w:t xml:space="preserve">Samohrani roditelj    </w:t>
      </w:r>
    </w:p>
    <w:p w14:paraId="36F1F4B9" w14:textId="429080F6" w:rsidR="00B3396A" w:rsidRPr="00EF6DAE" w:rsidRDefault="00B3396A" w:rsidP="009912C8">
      <w:pPr>
        <w:pStyle w:val="Bezproreda"/>
        <w:jc w:val="both"/>
        <w:rPr>
          <w:sz w:val="20"/>
          <w:szCs w:val="20"/>
        </w:rPr>
      </w:pPr>
      <w:r w:rsidRPr="00EF6DAE">
        <w:rPr>
          <w:sz w:val="20"/>
          <w:szCs w:val="20"/>
        </w:rPr>
        <w:t>b)</w:t>
      </w:r>
      <w:r w:rsidRPr="00EF6DAE">
        <w:rPr>
          <w:sz w:val="20"/>
          <w:szCs w:val="20"/>
        </w:rPr>
        <w:tab/>
        <w:t>Jednor</w:t>
      </w:r>
      <w:r w:rsidR="009912C8" w:rsidRPr="00EF6DAE">
        <w:rPr>
          <w:sz w:val="20"/>
          <w:szCs w:val="20"/>
        </w:rPr>
        <w:t>oditeljska</w:t>
      </w:r>
      <w:r w:rsidRPr="00EF6DAE">
        <w:rPr>
          <w:sz w:val="20"/>
          <w:szCs w:val="20"/>
        </w:rPr>
        <w:t xml:space="preserve"> obitelj  </w:t>
      </w:r>
    </w:p>
    <w:p w14:paraId="7B46291B" w14:textId="77777777" w:rsidR="00B3396A" w:rsidRPr="00EF6DAE" w:rsidRDefault="00B3396A" w:rsidP="009912C8">
      <w:pPr>
        <w:pStyle w:val="Bezproreda"/>
        <w:jc w:val="both"/>
        <w:rPr>
          <w:sz w:val="20"/>
          <w:szCs w:val="20"/>
        </w:rPr>
      </w:pPr>
    </w:p>
    <w:p w14:paraId="21744934" w14:textId="77777777" w:rsidR="00C040E7" w:rsidRPr="00EF6DAE" w:rsidRDefault="00C040E7" w:rsidP="009912C8">
      <w:pPr>
        <w:pStyle w:val="Bezproreda"/>
        <w:jc w:val="both"/>
        <w:rPr>
          <w:sz w:val="20"/>
          <w:szCs w:val="20"/>
        </w:rPr>
      </w:pPr>
    </w:p>
    <w:p w14:paraId="3D686F52" w14:textId="09050A99" w:rsidR="009912C8" w:rsidRPr="00EF6DAE" w:rsidRDefault="009912C8" w:rsidP="009912C8">
      <w:pPr>
        <w:pStyle w:val="Bezproreda"/>
        <w:jc w:val="both"/>
        <w:rPr>
          <w:sz w:val="20"/>
          <w:szCs w:val="20"/>
        </w:rPr>
      </w:pPr>
      <w:r w:rsidRPr="00EF6DAE">
        <w:rPr>
          <w:sz w:val="20"/>
          <w:szCs w:val="20"/>
        </w:rPr>
        <w:t xml:space="preserve">Dokumentacija i dokazi o činjenicama bitnim za ostvarivanje prava na sufinanciranje: </w:t>
      </w:r>
    </w:p>
    <w:p w14:paraId="43232F6A" w14:textId="77777777" w:rsidR="009912C8" w:rsidRPr="00EF6DAE" w:rsidRDefault="009912C8" w:rsidP="009912C8">
      <w:pPr>
        <w:pStyle w:val="Bezproreda"/>
        <w:jc w:val="both"/>
        <w:rPr>
          <w:sz w:val="20"/>
          <w:szCs w:val="20"/>
        </w:rPr>
      </w:pPr>
    </w:p>
    <w:p w14:paraId="2564B1A2" w14:textId="32677928" w:rsidR="00B3396A" w:rsidRPr="00EF6DAE" w:rsidRDefault="009912C8" w:rsidP="009912C8">
      <w:pPr>
        <w:pStyle w:val="Bezproreda"/>
        <w:jc w:val="both"/>
        <w:rPr>
          <w:sz w:val="20"/>
          <w:szCs w:val="20"/>
        </w:rPr>
      </w:pPr>
      <w:r w:rsidRPr="00EF6DAE">
        <w:rPr>
          <w:sz w:val="20"/>
          <w:szCs w:val="20"/>
        </w:rPr>
        <w:t xml:space="preserve">- </w:t>
      </w:r>
      <w:r w:rsidR="00B3396A" w:rsidRPr="00EF6DAE">
        <w:rPr>
          <w:sz w:val="20"/>
          <w:szCs w:val="20"/>
        </w:rPr>
        <w:t>dokaz o prebivalištu</w:t>
      </w:r>
      <w:r w:rsidR="006C3DDC">
        <w:rPr>
          <w:sz w:val="20"/>
          <w:szCs w:val="20"/>
        </w:rPr>
        <w:t xml:space="preserve"> i/ili privremenom</w:t>
      </w:r>
      <w:r w:rsidR="008143E6" w:rsidRPr="00EF6DAE">
        <w:rPr>
          <w:sz w:val="20"/>
          <w:szCs w:val="20"/>
        </w:rPr>
        <w:t xml:space="preserve"> i/ili </w:t>
      </w:r>
      <w:r w:rsidR="00B3396A" w:rsidRPr="00EF6DAE">
        <w:rPr>
          <w:sz w:val="20"/>
          <w:szCs w:val="20"/>
        </w:rPr>
        <w:t>stalnom boravku (MUP)</w:t>
      </w:r>
    </w:p>
    <w:p w14:paraId="7F398434" w14:textId="19F1EBAC" w:rsidR="008143E6" w:rsidRPr="00EF6DAE" w:rsidRDefault="00B3396A" w:rsidP="009912C8">
      <w:pPr>
        <w:pStyle w:val="Bezproreda"/>
        <w:jc w:val="both"/>
        <w:rPr>
          <w:sz w:val="20"/>
          <w:szCs w:val="20"/>
        </w:rPr>
      </w:pPr>
      <w:r w:rsidRPr="00EF6DAE">
        <w:rPr>
          <w:sz w:val="20"/>
          <w:szCs w:val="20"/>
        </w:rPr>
        <w:t>-</w:t>
      </w:r>
      <w:r w:rsidR="009912C8" w:rsidRPr="00EF6DAE">
        <w:rPr>
          <w:sz w:val="20"/>
          <w:szCs w:val="20"/>
        </w:rPr>
        <w:t xml:space="preserve"> </w:t>
      </w:r>
      <w:r w:rsidRPr="00EF6DAE">
        <w:rPr>
          <w:sz w:val="20"/>
          <w:szCs w:val="20"/>
        </w:rPr>
        <w:t>dokaz zaposlenja jednog roditelja</w:t>
      </w:r>
      <w:r w:rsidR="008143E6" w:rsidRPr="00EF6DAE">
        <w:rPr>
          <w:sz w:val="20"/>
          <w:szCs w:val="20"/>
        </w:rPr>
        <w:t xml:space="preserve"> (HZMO)  </w:t>
      </w:r>
    </w:p>
    <w:p w14:paraId="69A51E84" w14:textId="127A6DAE" w:rsidR="00B3396A" w:rsidRPr="00EF6DAE" w:rsidRDefault="00B3396A" w:rsidP="009912C8">
      <w:pPr>
        <w:pStyle w:val="Bezproreda"/>
        <w:jc w:val="both"/>
        <w:rPr>
          <w:sz w:val="20"/>
          <w:szCs w:val="20"/>
        </w:rPr>
      </w:pPr>
      <w:r w:rsidRPr="00EF6DAE">
        <w:rPr>
          <w:sz w:val="20"/>
          <w:szCs w:val="20"/>
        </w:rPr>
        <w:t>-</w:t>
      </w:r>
      <w:r w:rsidR="009912C8" w:rsidRPr="00EF6DAE">
        <w:rPr>
          <w:sz w:val="20"/>
          <w:szCs w:val="20"/>
        </w:rPr>
        <w:t xml:space="preserve"> </w:t>
      </w:r>
      <w:r w:rsidRPr="00EF6DAE">
        <w:rPr>
          <w:sz w:val="20"/>
          <w:szCs w:val="20"/>
        </w:rPr>
        <w:t>dokaz o procijepljenosti djeteta (</w:t>
      </w:r>
      <w:r w:rsidR="008143E6" w:rsidRPr="00EF6DAE">
        <w:rPr>
          <w:sz w:val="20"/>
          <w:szCs w:val="20"/>
        </w:rPr>
        <w:t>Potvrda o obavljenom</w:t>
      </w:r>
      <w:r w:rsidR="009912C8" w:rsidRPr="00EF6DAE">
        <w:rPr>
          <w:sz w:val="20"/>
          <w:szCs w:val="20"/>
        </w:rPr>
        <w:t xml:space="preserve"> </w:t>
      </w:r>
      <w:r w:rsidR="006C3DDC">
        <w:rPr>
          <w:sz w:val="20"/>
          <w:szCs w:val="20"/>
        </w:rPr>
        <w:t xml:space="preserve">sistematskom </w:t>
      </w:r>
      <w:r w:rsidR="008143E6" w:rsidRPr="00EF6DAE">
        <w:rPr>
          <w:sz w:val="20"/>
          <w:szCs w:val="20"/>
        </w:rPr>
        <w:t>zdravstvenom pregledu djeteta)</w:t>
      </w:r>
    </w:p>
    <w:p w14:paraId="35CD6872" w14:textId="2B6ECAFF" w:rsidR="008143E6" w:rsidRPr="00EF6DAE" w:rsidRDefault="008143E6" w:rsidP="009912C8">
      <w:pPr>
        <w:pStyle w:val="Bezproreda"/>
        <w:jc w:val="both"/>
        <w:rPr>
          <w:sz w:val="20"/>
          <w:szCs w:val="20"/>
        </w:rPr>
      </w:pPr>
      <w:r w:rsidRPr="00EF6DAE">
        <w:rPr>
          <w:sz w:val="20"/>
          <w:szCs w:val="20"/>
        </w:rPr>
        <w:t>-</w:t>
      </w:r>
      <w:r w:rsidR="009912C8" w:rsidRPr="00EF6DAE">
        <w:rPr>
          <w:sz w:val="20"/>
          <w:szCs w:val="20"/>
        </w:rPr>
        <w:t xml:space="preserve"> </w:t>
      </w:r>
      <w:r w:rsidRPr="00EF6DAE">
        <w:rPr>
          <w:sz w:val="20"/>
          <w:szCs w:val="20"/>
        </w:rPr>
        <w:t>preslika rješenja Hrvatskog zavoda za socijalni rad</w:t>
      </w:r>
      <w:r w:rsidR="006F5685">
        <w:rPr>
          <w:sz w:val="20"/>
          <w:szCs w:val="20"/>
        </w:rPr>
        <w:t>, Područni ured Šibenik,</w:t>
      </w:r>
      <w:r w:rsidRPr="00EF6DAE">
        <w:rPr>
          <w:sz w:val="20"/>
          <w:szCs w:val="20"/>
        </w:rPr>
        <w:t xml:space="preserve"> o priznatom pravu na zajamčenu </w:t>
      </w:r>
      <w:r w:rsidR="009912C8" w:rsidRPr="00EF6DAE">
        <w:rPr>
          <w:sz w:val="20"/>
          <w:szCs w:val="20"/>
        </w:rPr>
        <w:t xml:space="preserve"> </w:t>
      </w:r>
      <w:r w:rsidRPr="00EF6DAE">
        <w:rPr>
          <w:sz w:val="20"/>
          <w:szCs w:val="20"/>
        </w:rPr>
        <w:t xml:space="preserve">minimalnu naknadu ( ako je primjenjivo) </w:t>
      </w:r>
    </w:p>
    <w:p w14:paraId="2B7F7333" w14:textId="3F5469D2" w:rsidR="008143E6" w:rsidRPr="00EF6DAE" w:rsidRDefault="008143E6" w:rsidP="009912C8">
      <w:pPr>
        <w:pStyle w:val="Bezproreda"/>
        <w:jc w:val="both"/>
        <w:rPr>
          <w:sz w:val="20"/>
          <w:szCs w:val="20"/>
        </w:rPr>
      </w:pPr>
      <w:r w:rsidRPr="00EF6DAE">
        <w:rPr>
          <w:sz w:val="20"/>
          <w:szCs w:val="20"/>
        </w:rPr>
        <w:t>- dokaz o statusu redovnog studenta/učenika (ako je primjenjivo)</w:t>
      </w:r>
    </w:p>
    <w:p w14:paraId="65A38704" w14:textId="58FD4802" w:rsidR="008143E6" w:rsidRPr="00EF6DAE" w:rsidRDefault="008143E6" w:rsidP="009912C8">
      <w:pPr>
        <w:pStyle w:val="Bezproreda"/>
        <w:jc w:val="both"/>
        <w:rPr>
          <w:sz w:val="20"/>
          <w:szCs w:val="20"/>
        </w:rPr>
      </w:pPr>
      <w:r w:rsidRPr="00EF6DAE">
        <w:rPr>
          <w:sz w:val="20"/>
          <w:szCs w:val="20"/>
        </w:rPr>
        <w:t xml:space="preserve">-  </w:t>
      </w:r>
      <w:r w:rsidR="009912C8" w:rsidRPr="00EF6DAE">
        <w:rPr>
          <w:sz w:val="20"/>
          <w:szCs w:val="20"/>
        </w:rPr>
        <w:t xml:space="preserve">za dijete samohranog roditelja </w:t>
      </w:r>
      <w:r w:rsidRPr="00EF6DAE">
        <w:rPr>
          <w:sz w:val="20"/>
          <w:szCs w:val="20"/>
        </w:rPr>
        <w:t xml:space="preserve">elektronički zapis/izvadak iz matice rođenih (ne starije od mjesec dana od dana podnošenja </w:t>
      </w:r>
      <w:r w:rsidR="006F5685">
        <w:rPr>
          <w:sz w:val="20"/>
          <w:szCs w:val="20"/>
        </w:rPr>
        <w:t>Zahtjeva</w:t>
      </w:r>
      <w:r w:rsidRPr="00EF6DAE">
        <w:rPr>
          <w:sz w:val="20"/>
          <w:szCs w:val="20"/>
        </w:rPr>
        <w:t>) i smrtni list ili izvadak iz matice umrlih za preminulog  roditelja ili potvrda o nestanku drugog roditelja ili drugo uvjerenje  nadležnog tijela kojim se dokazuje da roditelj sam skrbi i uzdržava dijete  (ako je primjenjivo)</w:t>
      </w:r>
    </w:p>
    <w:p w14:paraId="004637FB" w14:textId="7DCE6F7E" w:rsidR="008143E6" w:rsidRDefault="008143E6" w:rsidP="009912C8">
      <w:pPr>
        <w:pStyle w:val="Bezproreda"/>
        <w:jc w:val="both"/>
        <w:rPr>
          <w:sz w:val="20"/>
          <w:szCs w:val="20"/>
        </w:rPr>
      </w:pPr>
      <w:r w:rsidRPr="00EF6DAE">
        <w:rPr>
          <w:sz w:val="20"/>
          <w:szCs w:val="20"/>
        </w:rPr>
        <w:t>-</w:t>
      </w:r>
      <w:r w:rsidR="009912C8" w:rsidRPr="00EF6DAE">
        <w:rPr>
          <w:sz w:val="20"/>
          <w:szCs w:val="20"/>
        </w:rPr>
        <w:t xml:space="preserve"> za dijete koje živi samo s jednim roditeljem (jednoroditeljska obitelj) presuda o  razvodu braka ili odluka suda o povjeri djeteta na stanovanje ili izvješće o provedenom postupku obveznog savjetovanja pri </w:t>
      </w:r>
      <w:r w:rsidR="006F5685">
        <w:rPr>
          <w:sz w:val="20"/>
          <w:szCs w:val="20"/>
        </w:rPr>
        <w:t>Hrvatskom zavodu</w:t>
      </w:r>
      <w:r w:rsidR="009912C8" w:rsidRPr="00EF6DAE">
        <w:rPr>
          <w:sz w:val="20"/>
          <w:szCs w:val="20"/>
        </w:rPr>
        <w:t xml:space="preserve"> za socijaln</w:t>
      </w:r>
      <w:r w:rsidR="006F5685">
        <w:rPr>
          <w:sz w:val="20"/>
          <w:szCs w:val="20"/>
        </w:rPr>
        <w:t>i rad</w:t>
      </w:r>
      <w:r w:rsidR="009912C8" w:rsidRPr="00EF6DAE">
        <w:rPr>
          <w:sz w:val="20"/>
          <w:szCs w:val="20"/>
        </w:rPr>
        <w:t xml:space="preserve"> ili drugi dokaz da drugi roditelj ne živi u zajedničkom </w:t>
      </w:r>
      <w:r w:rsidR="006F5685">
        <w:rPr>
          <w:sz w:val="20"/>
          <w:szCs w:val="20"/>
        </w:rPr>
        <w:t>kućanstvu</w:t>
      </w:r>
    </w:p>
    <w:p w14:paraId="31DBE511" w14:textId="15C2D3AF" w:rsidR="006C3DDC" w:rsidRPr="00EF6DAE" w:rsidRDefault="006C3DDC" w:rsidP="009912C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roditelj odnosno skrbnik ili udomitelj status mora dokazati ispravom izdanom od strane nadležnog tijela.</w:t>
      </w:r>
    </w:p>
    <w:p w14:paraId="58491878" w14:textId="77777777" w:rsidR="00EF6DAE" w:rsidRDefault="00EF6DAE" w:rsidP="00B3396A">
      <w:pPr>
        <w:pStyle w:val="Bezproreda"/>
        <w:rPr>
          <w:sz w:val="20"/>
          <w:szCs w:val="20"/>
        </w:rPr>
      </w:pPr>
    </w:p>
    <w:p w14:paraId="3912209E" w14:textId="77777777" w:rsidR="006F5685" w:rsidRDefault="006F5685" w:rsidP="00B3396A">
      <w:pPr>
        <w:pStyle w:val="Bezproreda"/>
        <w:rPr>
          <w:sz w:val="20"/>
          <w:szCs w:val="20"/>
        </w:rPr>
      </w:pPr>
    </w:p>
    <w:p w14:paraId="2F7D4CAE" w14:textId="77777777" w:rsidR="006F5685" w:rsidRPr="00EF6DAE" w:rsidRDefault="006F5685" w:rsidP="00B3396A">
      <w:pPr>
        <w:pStyle w:val="Bezproreda"/>
        <w:rPr>
          <w:sz w:val="20"/>
          <w:szCs w:val="20"/>
        </w:rPr>
      </w:pPr>
    </w:p>
    <w:p w14:paraId="54ED84D9" w14:textId="1257B82F" w:rsidR="00B3396A" w:rsidRPr="00EF6DAE" w:rsidRDefault="00EF6DAE" w:rsidP="00B3396A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6F5685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</w:t>
      </w:r>
      <w:r w:rsidR="006F5685">
        <w:rPr>
          <w:sz w:val="20"/>
          <w:szCs w:val="20"/>
        </w:rPr>
        <w:t xml:space="preserve">      </w:t>
      </w:r>
      <w:r w:rsidR="00B3396A" w:rsidRPr="00EF6DAE">
        <w:rPr>
          <w:sz w:val="20"/>
          <w:szCs w:val="20"/>
        </w:rPr>
        <w:t xml:space="preserve"> Ravnateljica:</w:t>
      </w:r>
    </w:p>
    <w:p w14:paraId="370E6B66" w14:textId="77777777" w:rsidR="00B3396A" w:rsidRPr="00EF6DAE" w:rsidRDefault="00B3396A" w:rsidP="00B3396A">
      <w:pPr>
        <w:pStyle w:val="Bezproreda"/>
        <w:rPr>
          <w:sz w:val="20"/>
          <w:szCs w:val="20"/>
        </w:rPr>
      </w:pPr>
    </w:p>
    <w:p w14:paraId="6046AB6C" w14:textId="26DF3C46" w:rsidR="00B3396A" w:rsidRPr="00EF6DAE" w:rsidRDefault="00B3396A" w:rsidP="00B3396A">
      <w:pPr>
        <w:pStyle w:val="Bezproreda"/>
        <w:rPr>
          <w:sz w:val="20"/>
          <w:szCs w:val="20"/>
        </w:rPr>
      </w:pPr>
      <w:r w:rsidRPr="00EF6DAE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6F5685">
        <w:rPr>
          <w:sz w:val="20"/>
          <w:szCs w:val="20"/>
        </w:rPr>
        <w:t xml:space="preserve">                                     </w:t>
      </w:r>
      <w:r w:rsidRPr="00EF6DAE">
        <w:rPr>
          <w:sz w:val="20"/>
          <w:szCs w:val="20"/>
        </w:rPr>
        <w:t xml:space="preserve">    ____________________</w:t>
      </w:r>
    </w:p>
    <w:sectPr w:rsidR="00B3396A" w:rsidRPr="00EF6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C3634"/>
    <w:multiLevelType w:val="hybridMultilevel"/>
    <w:tmpl w:val="AEAA50E2"/>
    <w:lvl w:ilvl="0" w:tplc="3622113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C535F"/>
    <w:multiLevelType w:val="hybridMultilevel"/>
    <w:tmpl w:val="47AE4D66"/>
    <w:lvl w:ilvl="0" w:tplc="59AA4C8E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8126A"/>
    <w:multiLevelType w:val="hybridMultilevel"/>
    <w:tmpl w:val="BBD20AFA"/>
    <w:lvl w:ilvl="0" w:tplc="AB6CED3C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908970">
    <w:abstractNumId w:val="2"/>
  </w:num>
  <w:num w:numId="2" w16cid:durableId="1524903429">
    <w:abstractNumId w:val="1"/>
  </w:num>
  <w:num w:numId="3" w16cid:durableId="1943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6A"/>
    <w:rsid w:val="0034156B"/>
    <w:rsid w:val="00365CAB"/>
    <w:rsid w:val="00676518"/>
    <w:rsid w:val="006C3DDC"/>
    <w:rsid w:val="006F5685"/>
    <w:rsid w:val="008143E6"/>
    <w:rsid w:val="0088387C"/>
    <w:rsid w:val="00943F5B"/>
    <w:rsid w:val="009912C8"/>
    <w:rsid w:val="00A607D5"/>
    <w:rsid w:val="00B3396A"/>
    <w:rsid w:val="00C040E7"/>
    <w:rsid w:val="00D219B5"/>
    <w:rsid w:val="00DD5148"/>
    <w:rsid w:val="00DF3843"/>
    <w:rsid w:val="00E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D085"/>
  <w15:chartTrackingRefBased/>
  <w15:docId w15:val="{BE3E2560-2A61-4FD2-84C6-8FA8751E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33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33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33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33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33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33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33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33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33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33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33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33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3396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3396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3396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3396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3396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3396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33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33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33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33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33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3396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3396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3396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33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3396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3396A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B33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Bračić Janjić</dc:creator>
  <cp:keywords/>
  <dc:description/>
  <cp:lastModifiedBy>Nina Erceg</cp:lastModifiedBy>
  <cp:revision>5</cp:revision>
  <dcterms:created xsi:type="dcterms:W3CDTF">2024-09-11T10:42:00Z</dcterms:created>
  <dcterms:modified xsi:type="dcterms:W3CDTF">2024-12-13T07:52:00Z</dcterms:modified>
</cp:coreProperties>
</file>